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23AD" w14:textId="77777777" w:rsidR="001A5BC8" w:rsidRPr="004D0DEC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4D0DEC">
        <w:rPr>
          <w:caps/>
        </w:rPr>
        <w:t>FORMULAIRE DEMANDE D’AGREMENT</w:t>
      </w:r>
    </w:p>
    <w:p w14:paraId="71F2894C" w14:textId="45377490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BA6EBB">
        <w:rPr>
          <w:caps/>
        </w:rPr>
        <w:t xml:space="preserve">FORMATION PERMANENTE </w:t>
      </w:r>
      <w:r>
        <w:rPr>
          <w:caps/>
        </w:rPr>
        <w:t>via la procédure simplifiee</w:t>
      </w:r>
      <w:r w:rsidR="007277B0">
        <w:rPr>
          <w:caps/>
        </w:rPr>
        <w:t xml:space="preserve"> (</w:t>
      </w:r>
      <w:r w:rsidR="006824F1">
        <w:rPr>
          <w:caps/>
          <w:u w:val="single"/>
        </w:rPr>
        <w:t>E-Learning</w:t>
      </w:r>
      <w:r w:rsidR="007277B0">
        <w:rPr>
          <w:caps/>
        </w:rPr>
        <w:t>)</w:t>
      </w:r>
    </w:p>
    <w:p w14:paraId="008A2691" w14:textId="154DCAAC" w:rsidR="001A5BC8" w:rsidRPr="002D1C71" w:rsidRDefault="002D1C71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</w:rPr>
        <w:drawing>
          <wp:inline distT="0" distB="0" distL="0" distR="0" wp14:anchorId="6464EA1F" wp14:editId="065CE467">
            <wp:extent cx="1193165" cy="593313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26" cy="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C358E" w14:paraId="56943FFC" w14:textId="77777777" w:rsidTr="00A66D31">
        <w:tc>
          <w:tcPr>
            <w:tcW w:w="6974" w:type="dxa"/>
          </w:tcPr>
          <w:p w14:paraId="2F47F093" w14:textId="77777777" w:rsidR="00BC358E" w:rsidRDefault="00BC358E" w:rsidP="00A66D31">
            <w:pPr>
              <w:rPr>
                <w:b/>
              </w:rPr>
            </w:pPr>
            <w:r w:rsidRPr="001A5BC8">
              <w:rPr>
                <w:b/>
              </w:rPr>
              <w:t>Nom du centre :</w:t>
            </w:r>
            <w:r>
              <w:rPr>
                <w:b/>
              </w:rPr>
              <w:t xml:space="preserve"> </w:t>
            </w:r>
          </w:p>
          <w:p w14:paraId="75E50B18" w14:textId="77777777" w:rsidR="00BC358E" w:rsidRDefault="00BC358E" w:rsidP="00A66D31">
            <w:pPr>
              <w:rPr>
                <w:b/>
              </w:rPr>
            </w:pPr>
          </w:p>
          <w:p w14:paraId="6EE793CC" w14:textId="77777777" w:rsidR="00BC358E" w:rsidRDefault="00BC358E" w:rsidP="00A66D31">
            <w:pPr>
              <w:rPr>
                <w:b/>
              </w:rPr>
            </w:pPr>
            <w:r w:rsidRPr="001A5BC8">
              <w:rPr>
                <w:b/>
              </w:rPr>
              <w:t>Personne de contact :</w:t>
            </w:r>
          </w:p>
          <w:p w14:paraId="451DF185" w14:textId="77777777" w:rsidR="00BC358E" w:rsidRPr="00D46443" w:rsidRDefault="00BC358E" w:rsidP="00A66D31">
            <w:pPr>
              <w:pStyle w:val="Paragraphedeliste"/>
              <w:rPr>
                <w:rFonts w:asciiTheme="majorHAnsi" w:hAnsiTheme="majorHAnsi" w:cstheme="majorHAnsi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6974" w:type="dxa"/>
          </w:tcPr>
          <w:p w14:paraId="28C75143" w14:textId="77777777" w:rsidR="00BC358E" w:rsidRPr="009615C1" w:rsidRDefault="00BC358E" w:rsidP="00A66D3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9615C1"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>PROPOSITION D’AVIS (à remplir par le rapporteur de la CFM)</w:t>
            </w:r>
          </w:p>
          <w:p w14:paraId="018537EF" w14:textId="77777777" w:rsidR="00BC358E" w:rsidRDefault="00BC358E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Avis :</w:t>
            </w:r>
          </w:p>
          <w:p w14:paraId="6EBF6EF7" w14:textId="77777777" w:rsidR="00BC358E" w:rsidRPr="00C8153D" w:rsidRDefault="00BC358E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Nom :</w:t>
            </w:r>
          </w:p>
          <w:p w14:paraId="4110DAD7" w14:textId="77777777" w:rsidR="00BC358E" w:rsidRPr="00C8153D" w:rsidRDefault="00BC358E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Date :</w:t>
            </w:r>
          </w:p>
          <w:p w14:paraId="3EA838B5" w14:textId="77777777" w:rsidR="00BC358E" w:rsidRDefault="00BC358E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</w:tbl>
    <w:p w14:paraId="67B62FDB" w14:textId="77777777" w:rsidR="001A5BC8" w:rsidRDefault="001A5BC8" w:rsidP="001A5BC8">
      <w:pPr>
        <w:rPr>
          <w:b/>
        </w:rPr>
      </w:pPr>
    </w:p>
    <w:p w14:paraId="5132486C" w14:textId="50693E36" w:rsidR="00C82805" w:rsidRPr="00C82805" w:rsidRDefault="00C82805" w:rsidP="00C82805">
      <w:pPr>
        <w:jc w:val="center"/>
        <w:rPr>
          <w:b/>
          <w:sz w:val="28"/>
          <w:szCs w:val="28"/>
        </w:rPr>
      </w:pPr>
      <w:r w:rsidRPr="00C82805">
        <w:rPr>
          <w:b/>
          <w:sz w:val="28"/>
          <w:szCs w:val="28"/>
        </w:rPr>
        <w:t>Veuillez joindre un modèle d’attestation de présence !</w:t>
      </w:r>
    </w:p>
    <w:tbl>
      <w:tblPr>
        <w:tblStyle w:val="Grilledutableau"/>
        <w:tblW w:w="155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2321"/>
        <w:gridCol w:w="1506"/>
        <w:gridCol w:w="1187"/>
        <w:gridCol w:w="1843"/>
      </w:tblGrid>
      <w:tr w:rsidR="002001E8" w:rsidRPr="002A34A6" w14:paraId="055FB632" w14:textId="77777777" w:rsidTr="002001E8">
        <w:trPr>
          <w:trHeight w:val="1532"/>
        </w:trPr>
        <w:tc>
          <w:tcPr>
            <w:tcW w:w="3544" w:type="dxa"/>
          </w:tcPr>
          <w:p w14:paraId="6CF8AAE8" w14:textId="77777777" w:rsidR="002001E8" w:rsidRPr="00B57BF9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5103" w:type="dxa"/>
          </w:tcPr>
          <w:p w14:paraId="1AC18969" w14:textId="77777777" w:rsidR="002001E8" w:rsidRPr="00445C93" w:rsidRDefault="002001E8" w:rsidP="0018455B">
            <w:pPr>
              <w:rPr>
                <w:b/>
                <w:caps/>
              </w:rPr>
            </w:pPr>
            <w:r w:rsidRPr="00445C93">
              <w:rPr>
                <w:b/>
                <w:caps/>
              </w:rPr>
              <w:t>Contenu et motivation du lien avec la médiation</w:t>
            </w:r>
          </w:p>
        </w:tc>
        <w:tc>
          <w:tcPr>
            <w:tcW w:w="2321" w:type="dxa"/>
          </w:tcPr>
          <w:p w14:paraId="0DC12FD4" w14:textId="77777777" w:rsidR="002001E8" w:rsidRPr="00445C93" w:rsidRDefault="002001E8" w:rsidP="001A5BC8">
            <w:pPr>
              <w:rPr>
                <w:b/>
                <w:caps/>
                <w:lang w:val="fr-BE"/>
              </w:rPr>
            </w:pPr>
            <w:r w:rsidRPr="00445C93">
              <w:rPr>
                <w:b/>
                <w:caps/>
                <w:lang w:val="fr-BE"/>
              </w:rPr>
              <w:t>Plateforme et garantie de l’apprentissage en ligne</w:t>
            </w:r>
          </w:p>
        </w:tc>
        <w:tc>
          <w:tcPr>
            <w:tcW w:w="1506" w:type="dxa"/>
          </w:tcPr>
          <w:p w14:paraId="475491B6" w14:textId="77777777" w:rsidR="002001E8" w:rsidRPr="00445C93" w:rsidRDefault="002001E8" w:rsidP="001A5BC8">
            <w:pPr>
              <w:rPr>
                <w:b/>
                <w:caps/>
                <w:lang w:val="fr-BE"/>
              </w:rPr>
            </w:pPr>
            <w:r w:rsidRPr="00445C93">
              <w:rPr>
                <w:b/>
                <w:caps/>
                <w:lang w:val="fr-BE"/>
              </w:rPr>
              <w:t>Date prévue dans le futur</w:t>
            </w:r>
          </w:p>
        </w:tc>
        <w:tc>
          <w:tcPr>
            <w:tcW w:w="1187" w:type="dxa"/>
          </w:tcPr>
          <w:p w14:paraId="1266C7B7" w14:textId="77777777" w:rsidR="002001E8" w:rsidRPr="00445C93" w:rsidRDefault="002001E8" w:rsidP="001A5BC8">
            <w:pPr>
              <w:rPr>
                <w:b/>
                <w:caps/>
                <w:lang w:val="nl-BE"/>
              </w:rPr>
            </w:pPr>
            <w:r w:rsidRPr="00445C93">
              <w:rPr>
                <w:b/>
                <w:caps/>
                <w:lang w:val="fr-BE"/>
              </w:rPr>
              <w:t>Nombre d’h</w:t>
            </w:r>
            <w:r w:rsidRPr="00445C93">
              <w:rPr>
                <w:b/>
                <w:caps/>
                <w:lang w:val="nl-BE"/>
              </w:rPr>
              <w:t xml:space="preserve">eures </w:t>
            </w:r>
          </w:p>
        </w:tc>
        <w:tc>
          <w:tcPr>
            <w:tcW w:w="1843" w:type="dxa"/>
          </w:tcPr>
          <w:p w14:paraId="0C086DBB" w14:textId="77777777" w:rsidR="002001E8" w:rsidRPr="00445C93" w:rsidRDefault="002001E8" w:rsidP="0018455B">
            <w:pPr>
              <w:rPr>
                <w:b/>
                <w:caps/>
              </w:rPr>
            </w:pPr>
            <w:r w:rsidRPr="00445C93">
              <w:rPr>
                <w:b/>
                <w:caps/>
              </w:rPr>
              <w:t xml:space="preserve">Nom Formateur </w:t>
            </w:r>
            <w:r w:rsidRPr="00445C93">
              <w:rPr>
                <w:b/>
              </w:rPr>
              <w:t>(agréé ou assisté par le  coordinateur ou un médiateur agréé ?)</w:t>
            </w:r>
          </w:p>
        </w:tc>
      </w:tr>
      <w:tr w:rsidR="002001E8" w14:paraId="1881A404" w14:textId="77777777" w:rsidTr="002001E8">
        <w:trPr>
          <w:trHeight w:val="248"/>
        </w:trPr>
        <w:tc>
          <w:tcPr>
            <w:tcW w:w="3544" w:type="dxa"/>
          </w:tcPr>
          <w:p w14:paraId="43DD51E3" w14:textId="77777777" w:rsidR="002001E8" w:rsidRPr="00DB2461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5103" w:type="dxa"/>
          </w:tcPr>
          <w:p w14:paraId="1C9B545F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0E00915D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46D54FE3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00668CAA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792EF706" w14:textId="77777777" w:rsidR="002001E8" w:rsidRPr="0018455B" w:rsidRDefault="002001E8" w:rsidP="001A5BC8"/>
        </w:tc>
      </w:tr>
      <w:tr w:rsidR="002001E8" w:rsidRPr="002528C1" w14:paraId="1B2A9EDE" w14:textId="77777777" w:rsidTr="002001E8">
        <w:trPr>
          <w:trHeight w:val="248"/>
        </w:trPr>
        <w:tc>
          <w:tcPr>
            <w:tcW w:w="3544" w:type="dxa"/>
          </w:tcPr>
          <w:p w14:paraId="407DEF8A" w14:textId="77777777" w:rsidR="002001E8" w:rsidRPr="002528C1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5103" w:type="dxa"/>
          </w:tcPr>
          <w:p w14:paraId="3A5B62EA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5EEE866B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7FA7A7C9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5DDCBFF5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78BCF03E" w14:textId="77777777" w:rsidR="002001E8" w:rsidRDefault="002001E8" w:rsidP="001A5BC8">
            <w:pPr>
              <w:rPr>
                <w:lang w:val="nl-BE"/>
              </w:rPr>
            </w:pPr>
          </w:p>
        </w:tc>
      </w:tr>
      <w:tr w:rsidR="002001E8" w:rsidRPr="002528C1" w14:paraId="483EC1EF" w14:textId="77777777" w:rsidTr="002001E8">
        <w:trPr>
          <w:trHeight w:val="248"/>
        </w:trPr>
        <w:tc>
          <w:tcPr>
            <w:tcW w:w="3544" w:type="dxa"/>
          </w:tcPr>
          <w:p w14:paraId="4D1D74D4" w14:textId="77777777" w:rsidR="002001E8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5103" w:type="dxa"/>
          </w:tcPr>
          <w:p w14:paraId="7E17BC1C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6F9868DE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44FBFFAA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128BEFB5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D77A927" w14:textId="77777777" w:rsidR="002001E8" w:rsidRDefault="002001E8" w:rsidP="001A5BC8">
            <w:pPr>
              <w:rPr>
                <w:lang w:val="nl-BE"/>
              </w:rPr>
            </w:pPr>
          </w:p>
        </w:tc>
      </w:tr>
      <w:tr w:rsidR="002001E8" w:rsidRPr="002528C1" w14:paraId="1CCC05B6" w14:textId="77777777" w:rsidTr="002001E8">
        <w:trPr>
          <w:trHeight w:val="248"/>
        </w:trPr>
        <w:tc>
          <w:tcPr>
            <w:tcW w:w="3544" w:type="dxa"/>
          </w:tcPr>
          <w:p w14:paraId="2AA2CAA9" w14:textId="77777777" w:rsidR="002001E8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5103" w:type="dxa"/>
          </w:tcPr>
          <w:p w14:paraId="42459142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01E25EFB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64627A07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30F05D40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103630A7" w14:textId="77777777" w:rsidR="002001E8" w:rsidRDefault="002001E8" w:rsidP="001A5BC8">
            <w:pPr>
              <w:rPr>
                <w:lang w:val="nl-BE"/>
              </w:rPr>
            </w:pPr>
          </w:p>
        </w:tc>
      </w:tr>
      <w:tr w:rsidR="002001E8" w:rsidRPr="002528C1" w14:paraId="1F672480" w14:textId="77777777" w:rsidTr="002001E8">
        <w:trPr>
          <w:trHeight w:val="248"/>
        </w:trPr>
        <w:tc>
          <w:tcPr>
            <w:tcW w:w="3544" w:type="dxa"/>
          </w:tcPr>
          <w:p w14:paraId="5A03DC80" w14:textId="77777777" w:rsidR="002001E8" w:rsidRDefault="002001E8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5103" w:type="dxa"/>
          </w:tcPr>
          <w:p w14:paraId="612EFBFB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2321" w:type="dxa"/>
          </w:tcPr>
          <w:p w14:paraId="6285B216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506" w:type="dxa"/>
          </w:tcPr>
          <w:p w14:paraId="3E0DD108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3318EDFC" w14:textId="77777777" w:rsidR="002001E8" w:rsidRDefault="002001E8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5E6E9A5C" w14:textId="77777777" w:rsidR="002001E8" w:rsidRDefault="002001E8" w:rsidP="001A5BC8">
            <w:pPr>
              <w:rPr>
                <w:lang w:val="nl-BE"/>
              </w:rPr>
            </w:pPr>
          </w:p>
        </w:tc>
      </w:tr>
    </w:tbl>
    <w:p w14:paraId="52EFF7B3" w14:textId="77777777" w:rsidR="00D26C33" w:rsidRDefault="00D26C33" w:rsidP="001A5BC8">
      <w:pPr>
        <w:rPr>
          <w:b/>
        </w:rPr>
      </w:pPr>
    </w:p>
    <w:p w14:paraId="5AFE6684" w14:textId="77777777" w:rsidR="00D26C33" w:rsidRDefault="00D26C33" w:rsidP="00D26C33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p w14:paraId="6CAFC3A5" w14:textId="77777777" w:rsidR="00B31FC4" w:rsidRPr="00D26C33" w:rsidRDefault="00B31FC4" w:rsidP="00B31FC4">
      <w:pPr>
        <w:rPr>
          <w:b/>
          <w:color w:val="FF0000"/>
        </w:rPr>
      </w:pPr>
    </w:p>
    <w:sectPr w:rsidR="00B31FC4" w:rsidRPr="00D26C33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18455B"/>
    <w:rsid w:val="001A5BC8"/>
    <w:rsid w:val="001B13A2"/>
    <w:rsid w:val="002001E8"/>
    <w:rsid w:val="002D1C71"/>
    <w:rsid w:val="00445C93"/>
    <w:rsid w:val="006824F1"/>
    <w:rsid w:val="007277B0"/>
    <w:rsid w:val="00784083"/>
    <w:rsid w:val="00A534A6"/>
    <w:rsid w:val="00A6500C"/>
    <w:rsid w:val="00B31FC4"/>
    <w:rsid w:val="00BC358E"/>
    <w:rsid w:val="00C2148C"/>
    <w:rsid w:val="00C82805"/>
    <w:rsid w:val="00D26C33"/>
    <w:rsid w:val="00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B1A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358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Legros Angélique</cp:lastModifiedBy>
  <cp:revision>8</cp:revision>
  <dcterms:created xsi:type="dcterms:W3CDTF">2021-08-27T14:07:00Z</dcterms:created>
  <dcterms:modified xsi:type="dcterms:W3CDTF">2025-04-04T09:59:00Z</dcterms:modified>
</cp:coreProperties>
</file>